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8AC40" w14:textId="77777777" w:rsidR="00902963" w:rsidRPr="003370EE" w:rsidRDefault="00902963" w:rsidP="00902963">
      <w:pPr>
        <w:rPr>
          <w:rFonts w:ascii="Arial" w:hAnsi="Arial" w:cs="Arial"/>
          <w:b/>
        </w:rPr>
      </w:pPr>
      <w:bookmarkStart w:id="0" w:name="_Hlk70000736"/>
      <w:r w:rsidRPr="003370EE">
        <w:rPr>
          <w:rFonts w:ascii="Arial" w:hAnsi="Arial" w:cs="Arial"/>
          <w:b/>
        </w:rPr>
        <w:t xml:space="preserve">ALLEGATO </w:t>
      </w:r>
      <w:r>
        <w:rPr>
          <w:rFonts w:ascii="Arial" w:hAnsi="Arial" w:cs="Arial"/>
          <w:b/>
        </w:rPr>
        <w:t>2</w:t>
      </w:r>
    </w:p>
    <w:p w14:paraId="1D9BE91E" w14:textId="77777777" w:rsidR="00902963" w:rsidRDefault="00902963" w:rsidP="00EC5FFD">
      <w:pPr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20"/>
        </w:rPr>
      </w:pPr>
    </w:p>
    <w:p w14:paraId="28322CDD" w14:textId="14550B37" w:rsidR="00EC5FFD" w:rsidRPr="00A11A77" w:rsidRDefault="00EC5FFD" w:rsidP="00EC5FFD">
      <w:pPr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20"/>
        </w:rPr>
      </w:pPr>
      <w:r w:rsidRPr="00A11A77">
        <w:rPr>
          <w:i/>
          <w:sz w:val="20"/>
          <w:szCs w:val="20"/>
        </w:rPr>
        <w:t>AVVISO PUBBLICO</w:t>
      </w:r>
    </w:p>
    <w:p w14:paraId="27EFF0AE" w14:textId="77777777" w:rsidR="00EC5FFD" w:rsidRPr="00A11A77" w:rsidRDefault="00EC5FFD" w:rsidP="00EC5FFD">
      <w:pPr>
        <w:pStyle w:val="Titolo1"/>
        <w:jc w:val="center"/>
        <w:rPr>
          <w:rFonts w:ascii="Times New Roman" w:hAnsi="Times New Roman"/>
          <w:i/>
          <w:color w:val="auto"/>
          <w:sz w:val="20"/>
          <w:szCs w:val="20"/>
        </w:rPr>
      </w:pPr>
      <w:r w:rsidRPr="00A11A77">
        <w:rPr>
          <w:rFonts w:ascii="Times New Roman" w:hAnsi="Times New Roman"/>
          <w:i/>
          <w:color w:val="auto"/>
          <w:sz w:val="20"/>
          <w:szCs w:val="20"/>
        </w:rPr>
        <w:t>Per la presentazione di domande di accreditamento alla Rete regionale delle dimore, ville, complessi architettonici e paesaggistici, parchi e giardini di valore storico e storico-artistico della Regione Lazio</w:t>
      </w:r>
    </w:p>
    <w:bookmarkEnd w:id="0"/>
    <w:p w14:paraId="298CC9DA" w14:textId="77777777" w:rsidR="00EC5FFD" w:rsidRPr="003370EE" w:rsidRDefault="00EC5FFD" w:rsidP="00902963">
      <w:pPr>
        <w:jc w:val="center"/>
        <w:rPr>
          <w:rFonts w:ascii="Arial" w:hAnsi="Arial" w:cs="Arial"/>
          <w:b/>
          <w:vanish/>
          <w:specVanish/>
        </w:rPr>
      </w:pPr>
    </w:p>
    <w:p w14:paraId="3C423D9B" w14:textId="014AD6DB" w:rsidR="00902963" w:rsidRDefault="00902963" w:rsidP="00902963">
      <w:pPr>
        <w:jc w:val="center"/>
        <w:rPr>
          <w:rFonts w:ascii="Arial" w:hAnsi="Arial" w:cs="Arial"/>
          <w:b/>
          <w:sz w:val="20"/>
          <w:szCs w:val="20"/>
        </w:rPr>
      </w:pPr>
    </w:p>
    <w:p w14:paraId="192870F0" w14:textId="7F8C1658" w:rsidR="00EC5FFD" w:rsidRPr="003370EE" w:rsidRDefault="00EC5FFD" w:rsidP="00902963">
      <w:pPr>
        <w:jc w:val="center"/>
        <w:rPr>
          <w:rFonts w:ascii="Arial" w:hAnsi="Arial" w:cs="Arial"/>
          <w:i/>
          <w:sz w:val="20"/>
          <w:szCs w:val="20"/>
        </w:rPr>
      </w:pPr>
      <w:r w:rsidRPr="002D7138">
        <w:rPr>
          <w:rFonts w:ascii="Arial" w:hAnsi="Arial" w:cs="Arial"/>
          <w:bCs/>
          <w:sz w:val="20"/>
          <w:szCs w:val="20"/>
        </w:rPr>
        <w:t>(</w:t>
      </w:r>
      <w:r w:rsidRPr="003370EE">
        <w:rPr>
          <w:rFonts w:ascii="Arial" w:hAnsi="Arial" w:cs="Arial"/>
          <w:i/>
          <w:sz w:val="20"/>
          <w:szCs w:val="20"/>
        </w:rPr>
        <w:t>Schema da riportare su carta intestata del soggetto proponente)</w:t>
      </w:r>
    </w:p>
    <w:p w14:paraId="3F815844" w14:textId="77777777" w:rsidR="00EC5FFD" w:rsidRPr="003370EE" w:rsidRDefault="00EC5FFD" w:rsidP="00EC5FF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14:paraId="274CA204" w14:textId="77777777" w:rsidR="00902963" w:rsidRDefault="00902963" w:rsidP="00EC5FF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0240191" w14:textId="1314E637" w:rsidR="00EC5FFD" w:rsidRDefault="000359F1" w:rsidP="00EC5FF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DOMAND</w:t>
      </w:r>
      <w:r w:rsidR="00EC5FFD" w:rsidRPr="00B17E66">
        <w:rPr>
          <w:rFonts w:ascii="Arial" w:hAnsi="Arial" w:cs="Arial"/>
          <w:b/>
          <w:bCs/>
          <w:sz w:val="28"/>
          <w:szCs w:val="28"/>
        </w:rPr>
        <w:t>A</w:t>
      </w:r>
      <w:r w:rsidR="00EC5FFD" w:rsidRPr="002D7138">
        <w:rPr>
          <w:rFonts w:ascii="Arial" w:hAnsi="Arial" w:cs="Arial"/>
          <w:b/>
          <w:bCs/>
          <w:sz w:val="28"/>
          <w:szCs w:val="28"/>
        </w:rPr>
        <w:t xml:space="preserve"> DI ACCREDITAMENTO ALLA RETE</w:t>
      </w:r>
      <w:r w:rsidR="002D7138" w:rsidRPr="002D7138">
        <w:rPr>
          <w:rFonts w:ascii="Arial" w:hAnsi="Arial" w:cs="Arial"/>
          <w:sz w:val="28"/>
          <w:szCs w:val="28"/>
        </w:rPr>
        <w:t xml:space="preserve"> – </w:t>
      </w:r>
      <w:r w:rsidR="002D7138" w:rsidRPr="008C6734">
        <w:rPr>
          <w:rFonts w:ascii="Arial" w:hAnsi="Arial" w:cs="Arial"/>
          <w:sz w:val="28"/>
          <w:szCs w:val="28"/>
        </w:rPr>
        <w:t>annualità</w:t>
      </w:r>
      <w:r w:rsidR="002D7138" w:rsidRPr="008C6734">
        <w:rPr>
          <w:rFonts w:ascii="Arial" w:hAnsi="Arial" w:cs="Arial"/>
          <w:b/>
          <w:bCs/>
          <w:sz w:val="28"/>
          <w:szCs w:val="28"/>
        </w:rPr>
        <w:t xml:space="preserve"> </w:t>
      </w:r>
      <w:r w:rsidR="008C6734" w:rsidRPr="008C6734">
        <w:rPr>
          <w:rFonts w:ascii="Arial" w:hAnsi="Arial" w:cs="Arial"/>
          <w:sz w:val="28"/>
          <w:szCs w:val="28"/>
        </w:rPr>
        <w:t>2021</w:t>
      </w:r>
    </w:p>
    <w:p w14:paraId="1A257154" w14:textId="77777777" w:rsidR="003370EE" w:rsidRDefault="003370EE" w:rsidP="00EC5FF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Style w:val="Grigliatabella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3370EE" w14:paraId="3CBEED0A" w14:textId="77777777" w:rsidTr="002D7138">
        <w:tc>
          <w:tcPr>
            <w:tcW w:w="4813" w:type="dxa"/>
          </w:tcPr>
          <w:p w14:paraId="3F911AD3" w14:textId="0237B211" w:rsidR="003370EE" w:rsidRPr="003370EE" w:rsidRDefault="002D7138" w:rsidP="00EC5F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70EE">
              <w:rPr>
                <w:rFonts w:ascii="Arial" w:hAnsi="Arial" w:cs="Arial"/>
                <w:sz w:val="22"/>
                <w:szCs w:val="22"/>
              </w:rPr>
              <w:t>Direzione regionale Cultura e Lazio creativo</w:t>
            </w:r>
          </w:p>
        </w:tc>
      </w:tr>
      <w:tr w:rsidR="003370EE" w14:paraId="0A35C017" w14:textId="77777777" w:rsidTr="002D7138">
        <w:tc>
          <w:tcPr>
            <w:tcW w:w="4813" w:type="dxa"/>
          </w:tcPr>
          <w:p w14:paraId="0398710D" w14:textId="3DC939C7" w:rsidR="003370EE" w:rsidRDefault="002D7138" w:rsidP="00EC5F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3370EE">
              <w:rPr>
                <w:rFonts w:ascii="Arial" w:hAnsi="Arial" w:cs="Arial"/>
                <w:sz w:val="22"/>
                <w:szCs w:val="22"/>
              </w:rPr>
              <w:t>Area Valorizzazione Patrimonio culturale</w:t>
            </w:r>
          </w:p>
        </w:tc>
      </w:tr>
    </w:tbl>
    <w:p w14:paraId="09B531C2" w14:textId="07428685" w:rsidR="003370EE" w:rsidRDefault="003370EE" w:rsidP="00EC5FF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3755F74" w14:textId="77777777" w:rsidR="00EC5FFD" w:rsidRPr="002D7138" w:rsidRDefault="00EC5FFD" w:rsidP="00EC5FFD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</w:rPr>
      </w:pPr>
      <w:r w:rsidRPr="002D7138">
        <w:rPr>
          <w:rFonts w:ascii="Arial" w:hAnsi="Arial" w:cs="Arial"/>
          <w:b/>
          <w:bCs/>
          <w:i/>
          <w:iCs/>
        </w:rPr>
        <w:t>Oggetto: L.R. 20 giugno 2016, n. 8. Interventi di valorizzazione delle dimore, ville, complessi architettonici e paesaggistici, parchi e giardini di valore storico e storico-artistico della Regione Lazio.</w:t>
      </w:r>
    </w:p>
    <w:p w14:paraId="28DBDDC7" w14:textId="77777777" w:rsidR="00EC5FFD" w:rsidRPr="003370EE" w:rsidRDefault="00EC5FFD" w:rsidP="00EC5F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D7DFB5" w14:textId="77777777" w:rsidR="00EC5FFD" w:rsidRPr="003370EE" w:rsidRDefault="00EC5FFD" w:rsidP="00EC5F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>Il sottoscritto*…………………………………………………………………</w:t>
      </w:r>
      <w:proofErr w:type="gramStart"/>
      <w:r w:rsidRPr="003370EE">
        <w:rPr>
          <w:rFonts w:ascii="Arial" w:hAnsi="Arial" w:cs="Arial"/>
          <w:sz w:val="22"/>
          <w:szCs w:val="22"/>
        </w:rPr>
        <w:t>…….</w:t>
      </w:r>
      <w:proofErr w:type="gramEnd"/>
      <w:r w:rsidRPr="003370EE">
        <w:rPr>
          <w:rFonts w:ascii="Arial" w:hAnsi="Arial" w:cs="Arial"/>
          <w:sz w:val="22"/>
          <w:szCs w:val="22"/>
        </w:rPr>
        <w:t>.…</w:t>
      </w:r>
    </w:p>
    <w:p w14:paraId="15ADD003" w14:textId="77777777" w:rsidR="00EC5FFD" w:rsidRPr="003370EE" w:rsidRDefault="00EC5FFD" w:rsidP="00EC5F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>nato a ………</w:t>
      </w:r>
      <w:proofErr w:type="gramStart"/>
      <w:r w:rsidRPr="003370EE">
        <w:rPr>
          <w:rFonts w:ascii="Arial" w:hAnsi="Arial" w:cs="Arial"/>
          <w:sz w:val="22"/>
          <w:szCs w:val="22"/>
        </w:rPr>
        <w:t>…….</w:t>
      </w:r>
      <w:proofErr w:type="gramEnd"/>
      <w:r w:rsidRPr="003370EE">
        <w:rPr>
          <w:rFonts w:ascii="Arial" w:hAnsi="Arial" w:cs="Arial"/>
          <w:sz w:val="22"/>
          <w:szCs w:val="22"/>
        </w:rPr>
        <w:t>. il …………</w:t>
      </w:r>
      <w:proofErr w:type="gramStart"/>
      <w:r w:rsidRPr="003370EE">
        <w:rPr>
          <w:rFonts w:ascii="Arial" w:hAnsi="Arial" w:cs="Arial"/>
          <w:sz w:val="22"/>
          <w:szCs w:val="22"/>
        </w:rPr>
        <w:t>…….</w:t>
      </w:r>
      <w:proofErr w:type="gramEnd"/>
      <w:r w:rsidRPr="003370EE">
        <w:rPr>
          <w:rFonts w:ascii="Arial" w:hAnsi="Arial" w:cs="Arial"/>
          <w:sz w:val="22"/>
          <w:szCs w:val="22"/>
        </w:rPr>
        <w:t>. e residente in ………………. via/piazza ………………………</w:t>
      </w:r>
      <w:proofErr w:type="gramStart"/>
      <w:r w:rsidRPr="003370EE">
        <w:rPr>
          <w:rFonts w:ascii="Arial" w:hAnsi="Arial" w:cs="Arial"/>
          <w:sz w:val="22"/>
          <w:szCs w:val="22"/>
        </w:rPr>
        <w:t>…….</w:t>
      </w:r>
      <w:proofErr w:type="gramEnd"/>
      <w:r w:rsidRPr="003370EE">
        <w:rPr>
          <w:rFonts w:ascii="Arial" w:hAnsi="Arial" w:cs="Arial"/>
          <w:sz w:val="22"/>
          <w:szCs w:val="22"/>
        </w:rPr>
        <w:t xml:space="preserve">., </w:t>
      </w:r>
    </w:p>
    <w:p w14:paraId="4811D1D7" w14:textId="77777777" w:rsidR="00EC5FFD" w:rsidRPr="003370EE" w:rsidRDefault="00EC5FFD" w:rsidP="00EC5F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 xml:space="preserve">n. ………, </w:t>
      </w:r>
      <w:proofErr w:type="spellStart"/>
      <w:r w:rsidRPr="003370EE">
        <w:rPr>
          <w:rFonts w:ascii="Arial" w:hAnsi="Arial" w:cs="Arial"/>
          <w:sz w:val="22"/>
          <w:szCs w:val="22"/>
        </w:rPr>
        <w:t>c.a.p.</w:t>
      </w:r>
      <w:proofErr w:type="spellEnd"/>
      <w:r w:rsidRPr="003370EE">
        <w:rPr>
          <w:rFonts w:ascii="Arial" w:hAnsi="Arial" w:cs="Arial"/>
          <w:sz w:val="22"/>
          <w:szCs w:val="22"/>
        </w:rPr>
        <w:t xml:space="preserve"> ……………, C.F. ……………………</w:t>
      </w:r>
      <w:proofErr w:type="gramStart"/>
      <w:r w:rsidRPr="003370EE">
        <w:rPr>
          <w:rFonts w:ascii="Arial" w:hAnsi="Arial" w:cs="Arial"/>
          <w:sz w:val="22"/>
          <w:szCs w:val="22"/>
        </w:rPr>
        <w:t>…….</w:t>
      </w:r>
      <w:proofErr w:type="gramEnd"/>
      <w:r w:rsidRPr="003370EE">
        <w:rPr>
          <w:rFonts w:ascii="Arial" w:hAnsi="Arial" w:cs="Arial"/>
          <w:sz w:val="22"/>
          <w:szCs w:val="22"/>
        </w:rPr>
        <w:t xml:space="preserve">, </w:t>
      </w:r>
    </w:p>
    <w:p w14:paraId="6EABFB45" w14:textId="77777777" w:rsidR="00EC5FFD" w:rsidRPr="003370EE" w:rsidRDefault="00EC5FFD" w:rsidP="00EC5F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</w:t>
      </w:r>
    </w:p>
    <w:p w14:paraId="56D381EC" w14:textId="77777777" w:rsidR="00EC5FFD" w:rsidRPr="003370EE" w:rsidRDefault="00EC5FFD" w:rsidP="00EC5F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 xml:space="preserve">n. telefono attivo per comunicazioni </w:t>
      </w:r>
      <w:proofErr w:type="gramStart"/>
      <w:r w:rsidRPr="003370EE">
        <w:rPr>
          <w:rFonts w:ascii="Arial" w:hAnsi="Arial" w:cs="Arial"/>
          <w:sz w:val="22"/>
          <w:szCs w:val="22"/>
        </w:rPr>
        <w:t>rapide  …</w:t>
      </w:r>
      <w:proofErr w:type="gramEnd"/>
      <w:r w:rsidRPr="003370EE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0B2C1E51" w14:textId="77777777" w:rsidR="00EC5FFD" w:rsidRPr="003370EE" w:rsidRDefault="00EC5FFD" w:rsidP="00EC5F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93CC43" w14:textId="77777777" w:rsidR="00EC5FFD" w:rsidRPr="003370EE" w:rsidRDefault="00EC5FFD" w:rsidP="00EC5FFD">
      <w:pPr>
        <w:pStyle w:val="Paragrafoelenc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370EE">
        <w:rPr>
          <w:rFonts w:ascii="Arial" w:hAnsi="Arial" w:cs="Arial"/>
          <w:b/>
          <w:sz w:val="22"/>
          <w:szCs w:val="22"/>
        </w:rPr>
        <w:t>*segue sezione anagrafica da ripetere per ciascuno degli eventuali comproprietari specificando la sussistenza di eventuali deleghe</w:t>
      </w:r>
    </w:p>
    <w:p w14:paraId="5F100114" w14:textId="77777777" w:rsidR="00EC5FFD" w:rsidRPr="003370EE" w:rsidRDefault="00EC5FFD" w:rsidP="00EC5FF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>in qualità di</w:t>
      </w:r>
    </w:p>
    <w:p w14:paraId="040634D6" w14:textId="77777777" w:rsidR="00EC5FFD" w:rsidRPr="003370EE" w:rsidRDefault="00EC5FFD" w:rsidP="00EC5F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3370EE">
        <w:rPr>
          <w:rFonts w:ascii="Arial" w:hAnsi="Arial" w:cs="Arial"/>
          <w:sz w:val="22"/>
          <w:szCs w:val="22"/>
        </w:rPr>
        <w:t>  proprietario</w:t>
      </w:r>
      <w:proofErr w:type="gramEnd"/>
      <w:r w:rsidRPr="003370EE">
        <w:rPr>
          <w:rFonts w:ascii="Arial" w:hAnsi="Arial" w:cs="Arial"/>
          <w:sz w:val="22"/>
          <w:szCs w:val="22"/>
        </w:rPr>
        <w:t xml:space="preserve">;   ovvero   </w:t>
      </w:r>
      <w:r w:rsidRPr="003370EE">
        <w:rPr>
          <w:rFonts w:ascii="Arial" w:hAnsi="Arial" w:cs="Arial"/>
          <w:sz w:val="22"/>
          <w:szCs w:val="22"/>
        </w:rPr>
        <w:t> comproprietario;</w:t>
      </w:r>
    </w:p>
    <w:p w14:paraId="0EF9147D" w14:textId="0525943A" w:rsidR="003370EE" w:rsidRDefault="00EC5FFD" w:rsidP="00EC5F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> legale rappresentante del seguente soggetto giuridico ………………………………………. con sede in ……………………………... via/piazza …………</w:t>
      </w:r>
      <w:proofErr w:type="gramStart"/>
      <w:r w:rsidRPr="003370EE">
        <w:rPr>
          <w:rFonts w:ascii="Arial" w:hAnsi="Arial" w:cs="Arial"/>
          <w:sz w:val="22"/>
          <w:szCs w:val="22"/>
        </w:rPr>
        <w:t>…….</w:t>
      </w:r>
      <w:proofErr w:type="gramEnd"/>
      <w:r w:rsidRPr="003370EE">
        <w:rPr>
          <w:rFonts w:ascii="Arial" w:hAnsi="Arial" w:cs="Arial"/>
          <w:sz w:val="22"/>
          <w:szCs w:val="22"/>
        </w:rPr>
        <w:t>.……….. n. ……</w:t>
      </w:r>
      <w:r w:rsidR="003370EE">
        <w:rPr>
          <w:rFonts w:ascii="Arial" w:hAnsi="Arial" w:cs="Arial"/>
          <w:sz w:val="22"/>
          <w:szCs w:val="22"/>
        </w:rPr>
        <w:t>.</w:t>
      </w:r>
      <w:r w:rsidR="002D7138">
        <w:rPr>
          <w:rFonts w:ascii="Arial" w:hAnsi="Arial" w:cs="Arial"/>
          <w:sz w:val="22"/>
          <w:szCs w:val="22"/>
        </w:rPr>
        <w:t>.</w:t>
      </w:r>
      <w:r w:rsidRPr="003370E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370EE">
        <w:rPr>
          <w:rFonts w:ascii="Arial" w:hAnsi="Arial" w:cs="Arial"/>
          <w:sz w:val="22"/>
          <w:szCs w:val="22"/>
        </w:rPr>
        <w:t>c.a.p.</w:t>
      </w:r>
      <w:proofErr w:type="spellEnd"/>
      <w:proofErr w:type="gramStart"/>
      <w:r w:rsidRPr="003370EE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3370EE">
        <w:rPr>
          <w:rFonts w:ascii="Arial" w:hAnsi="Arial" w:cs="Arial"/>
          <w:sz w:val="22"/>
          <w:szCs w:val="22"/>
        </w:rPr>
        <w:t>………</w:t>
      </w:r>
      <w:r w:rsidR="003370EE">
        <w:rPr>
          <w:rFonts w:ascii="Arial" w:hAnsi="Arial" w:cs="Arial"/>
          <w:sz w:val="22"/>
          <w:szCs w:val="22"/>
        </w:rPr>
        <w:t>……</w:t>
      </w:r>
    </w:p>
    <w:p w14:paraId="7D259DAD" w14:textId="0493C193" w:rsidR="00EC5FFD" w:rsidRPr="003370EE" w:rsidRDefault="00EC5FFD" w:rsidP="00EC5F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>C.F. ………………………………………</w:t>
      </w:r>
      <w:r w:rsidR="00D25912" w:rsidRPr="003370EE">
        <w:rPr>
          <w:rFonts w:ascii="Arial" w:hAnsi="Arial" w:cs="Arial"/>
          <w:sz w:val="22"/>
          <w:szCs w:val="22"/>
        </w:rPr>
        <w:t>………,</w:t>
      </w:r>
    </w:p>
    <w:p w14:paraId="03E3E3C9" w14:textId="6404DE6E" w:rsidR="003370EE" w:rsidRDefault="00D25912" w:rsidP="00EC5F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>p</w:t>
      </w:r>
      <w:r w:rsidR="00EC5FFD" w:rsidRPr="003370EE">
        <w:rPr>
          <w:rFonts w:ascii="Arial" w:hAnsi="Arial" w:cs="Arial"/>
          <w:sz w:val="22"/>
          <w:szCs w:val="22"/>
        </w:rPr>
        <w:t>roprietario/comproprietario del seguente bene</w:t>
      </w:r>
      <w:r w:rsidR="003370EE">
        <w:rPr>
          <w:rFonts w:ascii="Arial" w:hAnsi="Arial" w:cs="Arial"/>
          <w:sz w:val="22"/>
          <w:szCs w:val="22"/>
        </w:rPr>
        <w:t>:</w:t>
      </w:r>
    </w:p>
    <w:p w14:paraId="515D0A78" w14:textId="29D6137B" w:rsidR="00EC5FFD" w:rsidRPr="003370EE" w:rsidRDefault="006838E4" w:rsidP="00EC5FF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>(inserire denominazione)</w:t>
      </w:r>
      <w:r w:rsidR="003370EE">
        <w:rPr>
          <w:rFonts w:ascii="Arial" w:hAnsi="Arial" w:cs="Arial"/>
          <w:sz w:val="22"/>
          <w:szCs w:val="22"/>
        </w:rPr>
        <w:t xml:space="preserve"> </w:t>
      </w:r>
      <w:r w:rsidR="00EC5FFD" w:rsidRPr="003370EE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………………………………………………………………………………</w:t>
      </w:r>
      <w:r w:rsidR="003370EE">
        <w:rPr>
          <w:rFonts w:ascii="Arial" w:hAnsi="Arial" w:cs="Arial"/>
          <w:i/>
          <w:iCs/>
          <w:sz w:val="22"/>
          <w:szCs w:val="22"/>
        </w:rPr>
        <w:t>….</w:t>
      </w:r>
    </w:p>
    <w:p w14:paraId="79676E97" w14:textId="77777777" w:rsidR="00EC5FFD" w:rsidRPr="003370EE" w:rsidRDefault="00EC5FFD" w:rsidP="00EC5F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0A7E42" w14:textId="299EDDD9" w:rsidR="00EC5FFD" w:rsidRPr="003370EE" w:rsidRDefault="00EC5FFD" w:rsidP="00EC5F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>sito in via/piazza ……</w:t>
      </w:r>
      <w:proofErr w:type="gramStart"/>
      <w:r w:rsidRPr="003370EE">
        <w:rPr>
          <w:rFonts w:ascii="Arial" w:hAnsi="Arial" w:cs="Arial"/>
          <w:sz w:val="22"/>
          <w:szCs w:val="22"/>
        </w:rPr>
        <w:t>…….</w:t>
      </w:r>
      <w:proofErr w:type="gramEnd"/>
      <w:r w:rsidRPr="003370EE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3370EE">
        <w:rPr>
          <w:rFonts w:ascii="Arial" w:hAnsi="Arial" w:cs="Arial"/>
          <w:sz w:val="22"/>
          <w:szCs w:val="22"/>
        </w:rPr>
        <w:t xml:space="preserve">  </w:t>
      </w:r>
      <w:r w:rsidRPr="003370EE">
        <w:rPr>
          <w:rFonts w:ascii="Arial" w:hAnsi="Arial" w:cs="Arial"/>
          <w:sz w:val="22"/>
          <w:szCs w:val="22"/>
        </w:rPr>
        <w:t>n. civico ……</w:t>
      </w:r>
      <w:r w:rsidR="003370EE">
        <w:rPr>
          <w:rFonts w:ascii="Arial" w:hAnsi="Arial" w:cs="Arial"/>
          <w:sz w:val="22"/>
          <w:szCs w:val="22"/>
        </w:rPr>
        <w:t>…</w:t>
      </w:r>
    </w:p>
    <w:p w14:paraId="7D9A76ED" w14:textId="77777777" w:rsidR="00EC5FFD" w:rsidRPr="003370EE" w:rsidRDefault="00EC5FFD" w:rsidP="00EC5F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>Comune ……………</w:t>
      </w:r>
      <w:proofErr w:type="gramStart"/>
      <w:r w:rsidRPr="003370EE">
        <w:rPr>
          <w:rFonts w:ascii="Arial" w:hAnsi="Arial" w:cs="Arial"/>
          <w:sz w:val="22"/>
          <w:szCs w:val="22"/>
        </w:rPr>
        <w:t>…….</w:t>
      </w:r>
      <w:proofErr w:type="gramEnd"/>
      <w:r w:rsidRPr="003370EE">
        <w:rPr>
          <w:rFonts w:ascii="Arial" w:hAnsi="Arial" w:cs="Arial"/>
          <w:sz w:val="22"/>
          <w:szCs w:val="22"/>
        </w:rPr>
        <w:t>…………………, località ………………………. Provincia..........................</w:t>
      </w:r>
    </w:p>
    <w:p w14:paraId="29D150D8" w14:textId="38711835" w:rsidR="00EC5FFD" w:rsidRPr="003370EE" w:rsidRDefault="00EC5FFD" w:rsidP="00EC5F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>sito web …………………………………………………………………………………………………</w:t>
      </w:r>
      <w:r w:rsidR="003370EE">
        <w:rPr>
          <w:rFonts w:ascii="Arial" w:hAnsi="Arial" w:cs="Arial"/>
          <w:sz w:val="22"/>
          <w:szCs w:val="22"/>
        </w:rPr>
        <w:t>…….</w:t>
      </w:r>
    </w:p>
    <w:p w14:paraId="5E1733ED" w14:textId="77777777" w:rsidR="00EC5FFD" w:rsidRPr="003370EE" w:rsidRDefault="00EC5FFD" w:rsidP="00EC5F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2FF38C" w14:textId="77777777" w:rsidR="00EC5FFD" w:rsidRPr="003370EE" w:rsidRDefault="00EC5FFD" w:rsidP="00EC5F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>visto l’Avviso pubblicato dalla Regione Lazio ai fini dell’accreditamento alla Rete di cui all’articolo 2 della L.R. 8/2016</w:t>
      </w:r>
    </w:p>
    <w:p w14:paraId="292725FE" w14:textId="77777777" w:rsidR="00EC5FFD" w:rsidRPr="003370EE" w:rsidRDefault="00EC5FFD" w:rsidP="00EC5FF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370EE">
        <w:rPr>
          <w:rFonts w:ascii="Arial" w:hAnsi="Arial" w:cs="Arial"/>
          <w:b/>
          <w:bCs/>
          <w:sz w:val="22"/>
          <w:szCs w:val="22"/>
        </w:rPr>
        <w:t>CHIEDE/CHIEDONO</w:t>
      </w:r>
    </w:p>
    <w:p w14:paraId="5DE94BD3" w14:textId="77777777" w:rsidR="00EC5FFD" w:rsidRPr="003370EE" w:rsidRDefault="00EC5FFD" w:rsidP="00EC5FF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0ED397" w14:textId="77777777" w:rsidR="00EC5FFD" w:rsidRPr="003370EE" w:rsidRDefault="00EC5FFD" w:rsidP="00EC5F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>l’accreditamento del suddetto bene alla Rete delle dimore, ville, complessi architettonici e paesaggistici, parchi e giardini di valore storico e storico-artistico</w:t>
      </w:r>
    </w:p>
    <w:p w14:paraId="05D81DF4" w14:textId="77777777" w:rsidR="00EC5FFD" w:rsidRPr="003370EE" w:rsidRDefault="00EC5FFD" w:rsidP="00EC5FFD">
      <w:pPr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4F01C1CD" w14:textId="77777777" w:rsidR="00EC5FFD" w:rsidRPr="003370EE" w:rsidRDefault="00EC5FFD" w:rsidP="00EC5FFD">
      <w:pPr>
        <w:spacing w:line="360" w:lineRule="auto"/>
        <w:ind w:left="360"/>
        <w:jc w:val="center"/>
        <w:rPr>
          <w:rFonts w:ascii="Arial" w:hAnsi="Arial" w:cs="Arial"/>
          <w:b/>
          <w:caps/>
          <w:sz w:val="22"/>
          <w:szCs w:val="22"/>
        </w:rPr>
      </w:pPr>
      <w:r w:rsidRPr="003370EE">
        <w:rPr>
          <w:rFonts w:ascii="Arial" w:hAnsi="Arial" w:cs="Arial"/>
          <w:b/>
          <w:caps/>
          <w:sz w:val="22"/>
          <w:szCs w:val="22"/>
        </w:rPr>
        <w:t>E A tal fine</w:t>
      </w:r>
    </w:p>
    <w:p w14:paraId="1174BD1A" w14:textId="77777777" w:rsidR="00EC5FFD" w:rsidRPr="003370EE" w:rsidRDefault="00EC5FFD" w:rsidP="00EC5FFD">
      <w:pPr>
        <w:spacing w:line="360" w:lineRule="auto"/>
        <w:ind w:left="360"/>
        <w:jc w:val="center"/>
        <w:rPr>
          <w:rFonts w:ascii="Arial" w:hAnsi="Arial" w:cs="Arial"/>
          <w:b/>
          <w:caps/>
          <w:sz w:val="22"/>
          <w:szCs w:val="22"/>
        </w:rPr>
      </w:pPr>
    </w:p>
    <w:p w14:paraId="468749F0" w14:textId="77777777" w:rsidR="00EC5FFD" w:rsidRPr="003370EE" w:rsidRDefault="00EC5FFD" w:rsidP="00EC5F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>indica/indicano il seguente indirizzo di posta elettronica certificata (P.E.C.) per il ricevimento di qualsiasi comunicazione da parte della Direzione regionale competente: …………………………………………………………………………………………………</w:t>
      </w:r>
      <w:proofErr w:type="gramStart"/>
      <w:r w:rsidRPr="003370EE">
        <w:rPr>
          <w:rFonts w:ascii="Arial" w:hAnsi="Arial" w:cs="Arial"/>
          <w:sz w:val="22"/>
          <w:szCs w:val="22"/>
        </w:rPr>
        <w:t>…….</w:t>
      </w:r>
      <w:proofErr w:type="gramEnd"/>
      <w:r w:rsidRPr="003370EE">
        <w:rPr>
          <w:rFonts w:ascii="Arial" w:hAnsi="Arial" w:cs="Arial"/>
          <w:sz w:val="22"/>
          <w:szCs w:val="22"/>
        </w:rPr>
        <w:t>;</w:t>
      </w:r>
    </w:p>
    <w:p w14:paraId="4F2C5E91" w14:textId="426651D6" w:rsidR="00EC5FFD" w:rsidRPr="003370EE" w:rsidRDefault="00EC5FFD" w:rsidP="00EC5F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 xml:space="preserve">fornisce/forniscono nel successivo Allegato </w:t>
      </w:r>
      <w:r w:rsidR="001E70E6">
        <w:rPr>
          <w:rFonts w:ascii="Arial" w:hAnsi="Arial" w:cs="Arial"/>
          <w:sz w:val="22"/>
          <w:szCs w:val="22"/>
        </w:rPr>
        <w:t>3</w:t>
      </w:r>
      <w:r w:rsidRPr="003370EE">
        <w:rPr>
          <w:rFonts w:ascii="Arial" w:hAnsi="Arial" w:cs="Arial"/>
          <w:sz w:val="22"/>
          <w:szCs w:val="22"/>
        </w:rPr>
        <w:t xml:space="preserve"> i dati relativi al bene per il quale si richiede l’accreditamento;</w:t>
      </w:r>
    </w:p>
    <w:p w14:paraId="28BB6AE8" w14:textId="78807C76" w:rsidR="00EC5FFD" w:rsidRPr="003370EE" w:rsidRDefault="00EC5FFD" w:rsidP="00EC5F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 xml:space="preserve">dichiara di aver preso visione dell’informativa in materia di privacy contenuta nell’Allegato </w:t>
      </w:r>
      <w:r w:rsidR="001E70E6">
        <w:rPr>
          <w:rFonts w:ascii="Arial" w:hAnsi="Arial" w:cs="Arial"/>
          <w:sz w:val="22"/>
          <w:szCs w:val="22"/>
        </w:rPr>
        <w:t>4</w:t>
      </w:r>
      <w:r w:rsidRPr="003370EE">
        <w:rPr>
          <w:rFonts w:ascii="Arial" w:hAnsi="Arial" w:cs="Arial"/>
          <w:sz w:val="22"/>
          <w:szCs w:val="22"/>
        </w:rPr>
        <w:t xml:space="preserve"> dell’Avviso;     </w:t>
      </w:r>
    </w:p>
    <w:p w14:paraId="390118EE" w14:textId="77777777" w:rsidR="00EC5FFD" w:rsidRPr="003370EE" w:rsidRDefault="00EC5FFD" w:rsidP="00EC5FF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370EE">
        <w:rPr>
          <w:rFonts w:ascii="Arial" w:hAnsi="Arial" w:cs="Arial"/>
          <w:b/>
          <w:sz w:val="22"/>
          <w:szCs w:val="22"/>
        </w:rPr>
        <w:t>E</w:t>
      </w:r>
    </w:p>
    <w:p w14:paraId="7A262358" w14:textId="77777777" w:rsidR="00EC5FFD" w:rsidRPr="003370EE" w:rsidRDefault="00EC5FFD" w:rsidP="00EC5F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26F2B6" w14:textId="77777777" w:rsidR="00EC5FFD" w:rsidRPr="003370EE" w:rsidRDefault="00EC5FFD" w:rsidP="00EC5F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 xml:space="preserve">ai sensi degli articoli 46 e 47 del D.P.R. 28 dicembre 2000 n. 445 e </w:t>
      </w:r>
      <w:proofErr w:type="spellStart"/>
      <w:r w:rsidRPr="003370EE">
        <w:rPr>
          <w:rFonts w:ascii="Arial" w:hAnsi="Arial" w:cs="Arial"/>
          <w:sz w:val="22"/>
          <w:szCs w:val="22"/>
        </w:rPr>
        <w:t>s.m.i.</w:t>
      </w:r>
      <w:proofErr w:type="spellEnd"/>
      <w:r w:rsidRPr="003370EE">
        <w:rPr>
          <w:rFonts w:ascii="Arial" w:hAnsi="Arial" w:cs="Arial"/>
          <w:sz w:val="22"/>
          <w:szCs w:val="22"/>
        </w:rPr>
        <w:t>, consapevole/consapevoli delle sanzioni previste dall’articolo 76 del medesimo D.P.R. per il caso di dichiarazioni mendaci, dichiara/dichiarano:</w:t>
      </w:r>
    </w:p>
    <w:p w14:paraId="053A00D2" w14:textId="77777777" w:rsidR="00EC5FFD" w:rsidRPr="003370EE" w:rsidRDefault="00EC5FFD" w:rsidP="00EC5F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 xml:space="preserve">di essere, personalmente e/o in forza delle deleghe allegate, proprietario/i della totalità del bene per il quale richiede/richiedono accreditamento; </w:t>
      </w:r>
    </w:p>
    <w:p w14:paraId="1D3E1D75" w14:textId="77777777" w:rsidR="00EC5FFD" w:rsidRPr="003370EE" w:rsidRDefault="00EC5FFD" w:rsidP="00EC5FFD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>che i dati forniti relativi a stati, qualità personali e fatti, riportati nella presente domanda e nei relativi allegati corrispondono al vero e alla situazione attuale, e le copie dei documenti allegati sono conformi agli originali;</w:t>
      </w:r>
    </w:p>
    <w:p w14:paraId="72FCC893" w14:textId="77777777" w:rsidR="00EC5FFD" w:rsidRPr="003370EE" w:rsidRDefault="00EC5FFD" w:rsidP="00EC5F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370EE">
        <w:rPr>
          <w:rFonts w:ascii="Arial" w:hAnsi="Arial" w:cs="Arial"/>
          <w:sz w:val="22"/>
          <w:szCs w:val="22"/>
        </w:rPr>
        <w:t xml:space="preserve">che non sono venuti meno i presupposti della dichiarazione di interesse culturale o di notevole interesse pubblico già ricevuta ai sensi del </w:t>
      </w:r>
      <w:proofErr w:type="spellStart"/>
      <w:r w:rsidRPr="003370EE">
        <w:rPr>
          <w:rFonts w:ascii="Arial" w:hAnsi="Arial" w:cs="Arial"/>
          <w:sz w:val="22"/>
          <w:szCs w:val="22"/>
        </w:rPr>
        <w:t>D.Lgs.</w:t>
      </w:r>
      <w:proofErr w:type="spellEnd"/>
      <w:r w:rsidRPr="003370EE">
        <w:rPr>
          <w:rFonts w:ascii="Arial" w:hAnsi="Arial" w:cs="Arial"/>
          <w:sz w:val="22"/>
          <w:szCs w:val="22"/>
        </w:rPr>
        <w:t xml:space="preserve"> 42/2004 (o norme precedentemente vigenti in materia) e sono stati </w:t>
      </w:r>
      <w:r w:rsidRPr="003370EE">
        <w:rPr>
          <w:rFonts w:ascii="Arial" w:hAnsi="Arial" w:cs="Arial"/>
          <w:sz w:val="22"/>
          <w:szCs w:val="22"/>
          <w:lang w:eastAsia="en-US"/>
        </w:rPr>
        <w:t>rispettati i vincoli apposti con le medesime dichiarazioni;</w:t>
      </w:r>
    </w:p>
    <w:p w14:paraId="66A79CA5" w14:textId="77777777" w:rsidR="00EC5FFD" w:rsidRPr="003370EE" w:rsidRDefault="00EC5FFD" w:rsidP="00EC5F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370EE">
        <w:rPr>
          <w:rFonts w:ascii="Arial" w:hAnsi="Arial" w:cs="Arial"/>
          <w:sz w:val="22"/>
          <w:szCs w:val="22"/>
          <w:lang w:eastAsia="en-US"/>
        </w:rPr>
        <w:t>(</w:t>
      </w:r>
      <w:r w:rsidRPr="003370EE">
        <w:rPr>
          <w:rFonts w:ascii="Arial" w:hAnsi="Arial" w:cs="Arial"/>
          <w:i/>
          <w:sz w:val="22"/>
          <w:szCs w:val="22"/>
          <w:lang w:eastAsia="en-US"/>
        </w:rPr>
        <w:t>barrare l’opzione che interessa</w:t>
      </w:r>
      <w:r w:rsidRPr="003370EE">
        <w:rPr>
          <w:rFonts w:ascii="Arial" w:hAnsi="Arial" w:cs="Arial"/>
          <w:sz w:val="22"/>
          <w:szCs w:val="22"/>
          <w:lang w:eastAsia="en-US"/>
        </w:rPr>
        <w:t>)</w:t>
      </w:r>
    </w:p>
    <w:p w14:paraId="47315FDA" w14:textId="77777777" w:rsidR="00EC5FFD" w:rsidRPr="003370EE" w:rsidRDefault="00EC5FFD" w:rsidP="00EC5FF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3370EE">
        <w:rPr>
          <w:rFonts w:ascii="Arial" w:hAnsi="Arial" w:cs="Arial"/>
          <w:sz w:val="22"/>
          <w:szCs w:val="22"/>
          <w:lang w:eastAsia="en-US"/>
        </w:rPr>
        <w:sym w:font="Symbol" w:char="F080"/>
      </w:r>
      <w:r w:rsidRPr="003370E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25912" w:rsidRPr="003370EE">
        <w:rPr>
          <w:rFonts w:ascii="Arial" w:hAnsi="Arial" w:cs="Arial"/>
          <w:sz w:val="22"/>
          <w:szCs w:val="22"/>
          <w:lang w:eastAsia="en-US"/>
        </w:rPr>
        <w:t xml:space="preserve">  </w:t>
      </w:r>
      <w:r w:rsidRPr="003370EE">
        <w:rPr>
          <w:rFonts w:ascii="Arial" w:hAnsi="Arial" w:cs="Arial"/>
          <w:sz w:val="22"/>
          <w:szCs w:val="22"/>
          <w:lang w:eastAsia="en-US"/>
        </w:rPr>
        <w:t xml:space="preserve">che il bene per il quale si chiede l’accreditamento alla Rete non è oggetto, neppure per singole porzioni o in relazione alle proprie pertinenze, di provvedimenti che abbiano dichiarato la sussistenza di violazioni delle norme vigenti in materia urbanistica, edilizia, igienico-sanitaria, ambientale o di violazione di altri vincoli sussistenti sull'immobile diversi da quelli indicati al precedente punto, </w:t>
      </w:r>
    </w:p>
    <w:p w14:paraId="4C36F5FA" w14:textId="77777777" w:rsidR="00EC5FFD" w:rsidRPr="003370EE" w:rsidRDefault="00EC5FFD" w:rsidP="00EC5FF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3370EE">
        <w:rPr>
          <w:rFonts w:ascii="Arial" w:hAnsi="Arial" w:cs="Arial"/>
          <w:sz w:val="22"/>
          <w:szCs w:val="22"/>
          <w:lang w:eastAsia="en-US"/>
        </w:rPr>
        <w:t xml:space="preserve">OPPURE </w:t>
      </w:r>
    </w:p>
    <w:p w14:paraId="42CBB4BF" w14:textId="4391C480" w:rsidR="003370EE" w:rsidRPr="003370EE" w:rsidRDefault="00EC5FFD" w:rsidP="00EC5FFD">
      <w:pPr>
        <w:spacing w:line="360" w:lineRule="auto"/>
        <w:ind w:left="360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3370EE">
        <w:rPr>
          <w:rFonts w:ascii="Arial" w:hAnsi="Arial" w:cs="Arial"/>
          <w:sz w:val="22"/>
          <w:szCs w:val="22"/>
          <w:lang w:eastAsia="en-US"/>
        </w:rPr>
        <w:lastRenderedPageBreak/>
        <w:sym w:font="Symbol" w:char="F080"/>
      </w:r>
      <w:r w:rsidRPr="003370E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25912" w:rsidRPr="003370EE">
        <w:rPr>
          <w:rFonts w:ascii="Arial" w:hAnsi="Arial" w:cs="Arial"/>
          <w:sz w:val="22"/>
          <w:szCs w:val="22"/>
          <w:lang w:eastAsia="en-US"/>
        </w:rPr>
        <w:t xml:space="preserve">  </w:t>
      </w:r>
      <w:r w:rsidRPr="003370EE">
        <w:rPr>
          <w:rFonts w:ascii="Arial" w:hAnsi="Arial" w:cs="Arial"/>
          <w:sz w:val="22"/>
          <w:szCs w:val="22"/>
          <w:lang w:eastAsia="en-US"/>
        </w:rPr>
        <w:t>che il bene per il quale si chiede l’accreditamento è stato oggetto dei provvedimenti allegati alla presente istanza ma la violazione è stata sanata in modo formalmente accertato dall'autorità competente con il provvedimento anch’esso allegato o comunque non produce più effetti per i seguenti motivi</w:t>
      </w:r>
      <w:r w:rsidR="003370E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370EE">
        <w:rPr>
          <w:rFonts w:ascii="Arial" w:hAnsi="Arial" w:cs="Arial"/>
          <w:sz w:val="22"/>
          <w:szCs w:val="22"/>
          <w:lang w:eastAsia="en-US"/>
        </w:rPr>
        <w:t>(</w:t>
      </w:r>
      <w:r w:rsidRPr="003370EE">
        <w:rPr>
          <w:rFonts w:ascii="Arial" w:hAnsi="Arial" w:cs="Arial"/>
          <w:i/>
          <w:sz w:val="22"/>
          <w:szCs w:val="22"/>
          <w:lang w:eastAsia="en-US"/>
        </w:rPr>
        <w:t>descrivere allegando eventuale documentazione utile</w:t>
      </w:r>
      <w:r w:rsidR="003370EE" w:rsidRPr="003370EE">
        <w:rPr>
          <w:rFonts w:ascii="Arial" w:hAnsi="Arial" w:cs="Arial"/>
          <w:iCs/>
          <w:sz w:val="22"/>
          <w:szCs w:val="22"/>
          <w:lang w:eastAsia="en-US"/>
        </w:rPr>
        <w:t>)</w:t>
      </w:r>
      <w:r w:rsidR="003370EE">
        <w:rPr>
          <w:rFonts w:ascii="Arial" w:hAnsi="Arial" w:cs="Arial"/>
          <w:iCs/>
          <w:sz w:val="22"/>
          <w:szCs w:val="22"/>
          <w:lang w:eastAsia="en-US"/>
        </w:rPr>
        <w:t>:</w:t>
      </w:r>
    </w:p>
    <w:p w14:paraId="7387521B" w14:textId="1BE1E16D" w:rsidR="00EC5FFD" w:rsidRPr="003370EE" w:rsidRDefault="00EC5FFD" w:rsidP="00EC5FF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r w:rsidRPr="003370EE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65D14B" w14:textId="77777777" w:rsidR="00EC5FFD" w:rsidRPr="003370EE" w:rsidRDefault="00EC5FFD" w:rsidP="00EC5FF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370EE">
        <w:rPr>
          <w:rFonts w:ascii="Arial" w:hAnsi="Arial" w:cs="Arial"/>
          <w:sz w:val="22"/>
          <w:szCs w:val="22"/>
          <w:lang w:eastAsia="en-US"/>
        </w:rPr>
        <w:t>che il/i sottoscritto/i, e per quanto a conoscenza del/i sottoscrivente/i anche tutti gli ulteriori comproprietari deleganti (</w:t>
      </w:r>
      <w:r w:rsidRPr="003370EE">
        <w:rPr>
          <w:rFonts w:ascii="Arial" w:hAnsi="Arial" w:cs="Arial"/>
          <w:i/>
          <w:sz w:val="22"/>
          <w:szCs w:val="22"/>
          <w:lang w:eastAsia="en-US"/>
        </w:rPr>
        <w:t>in tal caso acquisire dai medesimi apposita dichiarazione sostitutiva in tal senso al fine di supportare la veridicità della dichiarazione resa con la presente istanza</w:t>
      </w:r>
      <w:r w:rsidRPr="003370EE">
        <w:rPr>
          <w:rFonts w:ascii="Arial" w:hAnsi="Arial" w:cs="Arial"/>
          <w:sz w:val="22"/>
          <w:szCs w:val="22"/>
          <w:lang w:eastAsia="en-US"/>
        </w:rPr>
        <w:t xml:space="preserve">), non sono destinatari di provvedimenti, di natura giudiziaria o amministrativa, che impediscano, ai sensi delle disposizioni vigenti, di ricevere contributi o altre agevolazioni pubbliche.  </w:t>
      </w:r>
    </w:p>
    <w:p w14:paraId="421AEAE9" w14:textId="56D6FFDC" w:rsidR="00EC5FFD" w:rsidRDefault="00EC5FFD" w:rsidP="00EC5FFD">
      <w:pPr>
        <w:spacing w:line="360" w:lineRule="auto"/>
        <w:rPr>
          <w:rFonts w:ascii="Arial" w:hAnsi="Arial" w:cs="Arial"/>
          <w:sz w:val="20"/>
          <w:szCs w:val="20"/>
          <w:lang w:eastAsia="en-US"/>
        </w:rPr>
      </w:pPr>
    </w:p>
    <w:p w14:paraId="11228C24" w14:textId="77777777" w:rsidR="003370EE" w:rsidRPr="003370EE" w:rsidRDefault="003370EE" w:rsidP="00EC5FFD">
      <w:pPr>
        <w:spacing w:line="360" w:lineRule="auto"/>
        <w:rPr>
          <w:rFonts w:ascii="Arial" w:hAnsi="Arial" w:cs="Arial"/>
          <w:sz w:val="20"/>
          <w:szCs w:val="20"/>
          <w:lang w:eastAsia="en-US"/>
        </w:rPr>
      </w:pPr>
    </w:p>
    <w:p w14:paraId="1DB2BD1F" w14:textId="2BF94789" w:rsidR="00EC5FFD" w:rsidRPr="003370EE" w:rsidRDefault="00EC5FFD" w:rsidP="00EC5FFD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3370EE">
        <w:rPr>
          <w:rFonts w:ascii="Arial" w:hAnsi="Arial" w:cs="Arial"/>
          <w:sz w:val="22"/>
          <w:szCs w:val="22"/>
          <w:lang w:eastAsia="en-US"/>
        </w:rPr>
        <w:t>Allega/allegano la seguente documentazione (</w:t>
      </w:r>
      <w:r w:rsidRPr="003370EE">
        <w:rPr>
          <w:rFonts w:ascii="Arial" w:hAnsi="Arial" w:cs="Arial"/>
          <w:i/>
          <w:sz w:val="22"/>
          <w:szCs w:val="22"/>
          <w:lang w:eastAsia="en-US"/>
        </w:rPr>
        <w:t>barrare</w:t>
      </w:r>
      <w:r w:rsidR="003370EE">
        <w:rPr>
          <w:rFonts w:ascii="Arial" w:hAnsi="Arial" w:cs="Arial"/>
          <w:i/>
          <w:sz w:val="22"/>
          <w:szCs w:val="22"/>
          <w:lang w:eastAsia="en-US"/>
        </w:rPr>
        <w:t xml:space="preserve"> allegati prodotti</w:t>
      </w:r>
      <w:r w:rsidRPr="003370EE">
        <w:rPr>
          <w:rFonts w:ascii="Arial" w:hAnsi="Arial" w:cs="Arial"/>
          <w:sz w:val="22"/>
          <w:szCs w:val="22"/>
          <w:lang w:eastAsia="en-US"/>
        </w:rPr>
        <w:t>):</w:t>
      </w:r>
    </w:p>
    <w:p w14:paraId="6D0E04E2" w14:textId="3F794950" w:rsidR="00EC5FFD" w:rsidRPr="003370EE" w:rsidRDefault="00EC5FFD" w:rsidP="00EC5FF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370EE">
        <w:rPr>
          <w:rFonts w:ascii="Arial" w:hAnsi="Arial" w:cs="Arial"/>
          <w:sz w:val="22"/>
          <w:szCs w:val="22"/>
          <w:lang w:eastAsia="en-US"/>
        </w:rPr>
        <w:t xml:space="preserve"> SCHEDA TECNICA (ALLEGATO </w:t>
      </w:r>
      <w:r w:rsidR="001E70E6">
        <w:rPr>
          <w:rFonts w:ascii="Arial" w:hAnsi="Arial" w:cs="Arial"/>
          <w:sz w:val="22"/>
          <w:szCs w:val="22"/>
          <w:lang w:eastAsia="en-US"/>
        </w:rPr>
        <w:t>3</w:t>
      </w:r>
      <w:r w:rsidRPr="003370EE">
        <w:rPr>
          <w:rFonts w:ascii="Arial" w:hAnsi="Arial" w:cs="Arial"/>
          <w:sz w:val="22"/>
          <w:szCs w:val="22"/>
          <w:lang w:eastAsia="en-US"/>
        </w:rPr>
        <w:t>);</w:t>
      </w:r>
    </w:p>
    <w:p w14:paraId="61ACD2AD" w14:textId="77777777" w:rsidR="00EC5FFD" w:rsidRPr="003370EE" w:rsidRDefault="00EC5FFD" w:rsidP="00EC5FF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370EE">
        <w:rPr>
          <w:rFonts w:ascii="Arial" w:hAnsi="Arial" w:cs="Arial"/>
          <w:sz w:val="22"/>
          <w:szCs w:val="22"/>
          <w:lang w:eastAsia="en-US"/>
        </w:rPr>
        <w:t xml:space="preserve">documento di identità in corso di validità del soggetto che sottoscrive la domanda (salvo ricorrano le citate ipotesi di cui alle lettere a), b) e c bis) del comma 1 dell’art. 65 del </w:t>
      </w:r>
      <w:proofErr w:type="spellStart"/>
      <w:r w:rsidRPr="003370EE">
        <w:rPr>
          <w:rFonts w:ascii="Arial" w:hAnsi="Arial" w:cs="Arial"/>
          <w:sz w:val="22"/>
          <w:szCs w:val="22"/>
          <w:lang w:eastAsia="en-US"/>
        </w:rPr>
        <w:t>D.Lgs.</w:t>
      </w:r>
      <w:proofErr w:type="spellEnd"/>
      <w:r w:rsidRPr="003370EE">
        <w:rPr>
          <w:rFonts w:ascii="Arial" w:hAnsi="Arial" w:cs="Arial"/>
          <w:sz w:val="22"/>
          <w:szCs w:val="22"/>
          <w:lang w:eastAsia="en-US"/>
        </w:rPr>
        <w:t xml:space="preserve"> 82/2005, le quali esonerano dall’allegare la fotocopia del documento di identità);</w:t>
      </w:r>
    </w:p>
    <w:p w14:paraId="3E1B14CF" w14:textId="77777777" w:rsidR="00EC5FFD" w:rsidRPr="003370EE" w:rsidRDefault="00EC5FFD" w:rsidP="00EC5FF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370EE">
        <w:rPr>
          <w:rFonts w:ascii="Arial" w:hAnsi="Arial" w:cs="Arial"/>
          <w:sz w:val="22"/>
          <w:szCs w:val="22"/>
          <w:lang w:eastAsia="en-US"/>
        </w:rPr>
        <w:t>documentazione fotografica del bene, immobile e/o complesso dalla quale risultino le caratteristiche di maggiore importanza dal punto di vista storico, architettonico ed ambientale (in formato JPG o PNG);</w:t>
      </w:r>
    </w:p>
    <w:p w14:paraId="2FFA1A7F" w14:textId="77777777" w:rsidR="00EC5FFD" w:rsidRPr="003370EE" w:rsidRDefault="00EC5FFD" w:rsidP="00EC5FF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370EE">
        <w:rPr>
          <w:rFonts w:ascii="Arial" w:hAnsi="Arial" w:cs="Arial"/>
          <w:sz w:val="22"/>
          <w:szCs w:val="22"/>
          <w:lang w:eastAsia="en-US"/>
        </w:rPr>
        <w:t>planimetrie dell’edificio/spazio;</w:t>
      </w:r>
    </w:p>
    <w:p w14:paraId="28D7570D" w14:textId="77777777" w:rsidR="00EC5FFD" w:rsidRPr="003370EE" w:rsidRDefault="00EC5FFD" w:rsidP="00EC5FF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370EE">
        <w:rPr>
          <w:rFonts w:ascii="Arial" w:hAnsi="Arial" w:cs="Arial"/>
          <w:sz w:val="22"/>
          <w:szCs w:val="22"/>
          <w:lang w:eastAsia="en-US"/>
        </w:rPr>
        <w:t>provvedimento di dichiarazione di interesse culturale, o di verifica dell’interesse culturale, e/o di dichiarazione di notevole interesse pubblico</w:t>
      </w:r>
      <w:r w:rsidR="00E264DE" w:rsidRPr="003370EE">
        <w:rPr>
          <w:rFonts w:ascii="Arial" w:hAnsi="Arial" w:cs="Arial"/>
          <w:sz w:val="22"/>
          <w:szCs w:val="22"/>
          <w:lang w:eastAsia="en-US"/>
        </w:rPr>
        <w:t xml:space="preserve"> (copia completa)</w:t>
      </w:r>
      <w:r w:rsidRPr="003370EE">
        <w:rPr>
          <w:rFonts w:ascii="Arial" w:hAnsi="Arial" w:cs="Arial"/>
          <w:sz w:val="22"/>
          <w:szCs w:val="22"/>
          <w:lang w:eastAsia="en-US"/>
        </w:rPr>
        <w:t>;</w:t>
      </w:r>
    </w:p>
    <w:p w14:paraId="68334A30" w14:textId="77777777" w:rsidR="00EC5FFD" w:rsidRPr="003370EE" w:rsidRDefault="00EC5FFD" w:rsidP="00EC5FF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370EE">
        <w:rPr>
          <w:rFonts w:ascii="Arial" w:hAnsi="Arial" w:cs="Arial"/>
          <w:sz w:val="22"/>
          <w:szCs w:val="22"/>
          <w:lang w:eastAsia="en-US"/>
        </w:rPr>
        <w:t xml:space="preserve">documentazione bibliografica scientifica, di maggior rilievo, relativa alle caratteristiche di rilevante valore storico o storico-artistico del bene (nel caso di bene dichiarato di notevole interesse pubblico ai sensi dell’art. 140 del medesimo </w:t>
      </w:r>
      <w:proofErr w:type="spellStart"/>
      <w:r w:rsidRPr="003370EE">
        <w:rPr>
          <w:rFonts w:ascii="Arial" w:hAnsi="Arial" w:cs="Arial"/>
          <w:sz w:val="22"/>
          <w:szCs w:val="22"/>
          <w:lang w:eastAsia="en-US"/>
        </w:rPr>
        <w:t>D.Lgs.</w:t>
      </w:r>
      <w:proofErr w:type="spellEnd"/>
      <w:r w:rsidRPr="003370EE">
        <w:rPr>
          <w:rFonts w:ascii="Arial" w:hAnsi="Arial" w:cs="Arial"/>
          <w:sz w:val="22"/>
          <w:szCs w:val="22"/>
          <w:lang w:eastAsia="en-US"/>
        </w:rPr>
        <w:t xml:space="preserve"> 42/2004); </w:t>
      </w:r>
    </w:p>
    <w:p w14:paraId="12B203AF" w14:textId="77777777" w:rsidR="00EC5FFD" w:rsidRPr="003370EE" w:rsidRDefault="00EC5FFD" w:rsidP="00EC5FF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3370EE">
        <w:rPr>
          <w:rFonts w:ascii="Arial" w:hAnsi="Arial" w:cs="Arial"/>
          <w:sz w:val="22"/>
          <w:szCs w:val="22"/>
          <w:lang w:eastAsia="en-US"/>
        </w:rPr>
        <w:t>eventuale delega conferita da uno o più dei comproprietari al soggetto che sottoscrive la domanda, nel caso previsto dall’articolo 2 dell’Avviso (in tal caso allegare anche copia del documento di identità in corso di validità di ogni delegante).</w:t>
      </w:r>
    </w:p>
    <w:p w14:paraId="524407CC" w14:textId="77777777" w:rsidR="00EC5FFD" w:rsidRPr="003370EE" w:rsidRDefault="00EC5FFD" w:rsidP="00EC5FFD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16EBF1EE" w14:textId="77777777" w:rsidR="00EC5FFD" w:rsidRPr="003370EE" w:rsidRDefault="00EC5FFD" w:rsidP="00EC5FF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>Luogo e data</w:t>
      </w:r>
    </w:p>
    <w:p w14:paraId="2C4A21FE" w14:textId="77777777" w:rsidR="00EC5FFD" w:rsidRPr="003370EE" w:rsidRDefault="00EC5FFD" w:rsidP="00EC5FF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>………………………………..</w:t>
      </w:r>
    </w:p>
    <w:p w14:paraId="3306E8E9" w14:textId="77777777" w:rsidR="00EC5FFD" w:rsidRPr="003370EE" w:rsidRDefault="00EC5FFD" w:rsidP="00EC5FF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2B22121B" w14:textId="77777777" w:rsidR="00EC5FFD" w:rsidRPr="003370EE" w:rsidRDefault="00EC5FFD" w:rsidP="00EC5FF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>(firma ed eventuale timbro del/gli istante/i)</w:t>
      </w:r>
    </w:p>
    <w:p w14:paraId="551D5905" w14:textId="77777777" w:rsidR="00EC5FFD" w:rsidRPr="003370EE" w:rsidRDefault="00EC5FFD" w:rsidP="00EC5FF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ECEC08" w14:textId="77777777" w:rsidR="00E80616" w:rsidRPr="003370EE" w:rsidRDefault="00EC5FFD" w:rsidP="00EC5FF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370EE">
        <w:rPr>
          <w:rFonts w:ascii="Arial" w:hAnsi="Arial" w:cs="Arial"/>
          <w:sz w:val="22"/>
          <w:szCs w:val="22"/>
        </w:rPr>
        <w:t xml:space="preserve"> ………………………..…………………</w:t>
      </w:r>
    </w:p>
    <w:sectPr w:rsidR="00E80616" w:rsidRPr="003370E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A80A5" w14:textId="77777777" w:rsidR="00873FCF" w:rsidRDefault="00873FCF" w:rsidP="002D7138">
      <w:r>
        <w:separator/>
      </w:r>
    </w:p>
  </w:endnote>
  <w:endnote w:type="continuationSeparator" w:id="0">
    <w:p w14:paraId="4B53DEE8" w14:textId="77777777" w:rsidR="00873FCF" w:rsidRDefault="00873FCF" w:rsidP="002D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8430117"/>
      <w:docPartObj>
        <w:docPartGallery w:val="Page Numbers (Bottom of Page)"/>
        <w:docPartUnique/>
      </w:docPartObj>
    </w:sdtPr>
    <w:sdtEndPr/>
    <w:sdtContent>
      <w:p w14:paraId="00A501AA" w14:textId="364E8190" w:rsidR="002D7138" w:rsidRDefault="002D713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39A46F" w14:textId="77777777" w:rsidR="002D7138" w:rsidRDefault="002D71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BA602" w14:textId="77777777" w:rsidR="00873FCF" w:rsidRDefault="00873FCF" w:rsidP="002D7138">
      <w:r>
        <w:separator/>
      </w:r>
    </w:p>
  </w:footnote>
  <w:footnote w:type="continuationSeparator" w:id="0">
    <w:p w14:paraId="76CD7534" w14:textId="77777777" w:rsidR="00873FCF" w:rsidRDefault="00873FCF" w:rsidP="002D7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33FAC"/>
    <w:multiLevelType w:val="hybridMultilevel"/>
    <w:tmpl w:val="F300C672"/>
    <w:lvl w:ilvl="0" w:tplc="976EC7DE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D4A5C"/>
    <w:multiLevelType w:val="hybridMultilevel"/>
    <w:tmpl w:val="CB6EC864"/>
    <w:lvl w:ilvl="0" w:tplc="6346E2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37DA5"/>
    <w:multiLevelType w:val="hybridMultilevel"/>
    <w:tmpl w:val="FFDC21CA"/>
    <w:lvl w:ilvl="0" w:tplc="D92E6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FD"/>
    <w:rsid w:val="000359F1"/>
    <w:rsid w:val="00107932"/>
    <w:rsid w:val="001E70E6"/>
    <w:rsid w:val="002B54BE"/>
    <w:rsid w:val="002D7138"/>
    <w:rsid w:val="003370EE"/>
    <w:rsid w:val="004F02B4"/>
    <w:rsid w:val="005069B7"/>
    <w:rsid w:val="006838E4"/>
    <w:rsid w:val="006A6158"/>
    <w:rsid w:val="007379D8"/>
    <w:rsid w:val="00801559"/>
    <w:rsid w:val="00873FCF"/>
    <w:rsid w:val="00891B28"/>
    <w:rsid w:val="008C6734"/>
    <w:rsid w:val="00902963"/>
    <w:rsid w:val="00B17E66"/>
    <w:rsid w:val="00C14A90"/>
    <w:rsid w:val="00D25912"/>
    <w:rsid w:val="00E264DE"/>
    <w:rsid w:val="00E51407"/>
    <w:rsid w:val="00E73356"/>
    <w:rsid w:val="00E80616"/>
    <w:rsid w:val="00EC5FFD"/>
    <w:rsid w:val="00F3477C"/>
    <w:rsid w:val="00F8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7C9B"/>
  <w15:chartTrackingRefBased/>
  <w15:docId w15:val="{869B0854-48D8-47A3-8D5F-076F9E1D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C5FFD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C5FFD"/>
    <w:rPr>
      <w:rFonts w:ascii="Cambria" w:eastAsia="Times New Roman" w:hAnsi="Cambria" w:cs="Times New Roman"/>
      <w:color w:val="365F91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EC5FFD"/>
    <w:pPr>
      <w:ind w:left="720"/>
      <w:contextualSpacing/>
    </w:pPr>
  </w:style>
  <w:style w:type="table" w:styleId="Grigliatabella">
    <w:name w:val="Table Grid"/>
    <w:basedOn w:val="Tabellanormale"/>
    <w:uiPriority w:val="39"/>
    <w:rsid w:val="0033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1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1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1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1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1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13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Pizzoli</dc:creator>
  <cp:keywords/>
  <dc:description/>
  <cp:lastModifiedBy>Alessandro Liberati</cp:lastModifiedBy>
  <cp:revision>15</cp:revision>
  <dcterms:created xsi:type="dcterms:W3CDTF">2020-04-28T09:40:00Z</dcterms:created>
  <dcterms:modified xsi:type="dcterms:W3CDTF">2021-04-26T06:54:00Z</dcterms:modified>
</cp:coreProperties>
</file>